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A03A" w14:textId="77777777" w:rsidR="006E2AB4" w:rsidRDefault="006E2AB4" w:rsidP="002D5971">
      <w:pPr>
        <w:spacing w:line="0" w:lineRule="atLeast"/>
        <w:ind w:right="-86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14:paraId="384E976F" w14:textId="595CBE00" w:rsidR="002D5971" w:rsidRPr="009F290E" w:rsidRDefault="002D5971" w:rsidP="002D5971">
      <w:pPr>
        <w:spacing w:line="0" w:lineRule="atLeast"/>
        <w:ind w:right="-86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472"/>
        <w:gridCol w:w="9119"/>
        <w:gridCol w:w="264"/>
      </w:tblGrid>
      <w:tr w:rsidR="002D5971" w:rsidRPr="00D47ABB" w14:paraId="5A762242" w14:textId="77777777" w:rsidTr="001719E8">
        <w:trPr>
          <w:gridAfter w:val="1"/>
          <w:wAfter w:w="309" w:type="dxa"/>
          <w:trHeight w:val="1382"/>
          <w:jc w:val="center"/>
        </w:trPr>
        <w:tc>
          <w:tcPr>
            <w:tcW w:w="317" w:type="dxa"/>
            <w:vAlign w:val="center"/>
          </w:tcPr>
          <w:p w14:paraId="3A145837" w14:textId="77777777" w:rsidR="002D5971" w:rsidRPr="00D47ABB" w:rsidRDefault="002D5971" w:rsidP="00472FEC">
            <w:pPr>
              <w:ind w:rightChars="393" w:right="943"/>
              <w:jc w:val="center"/>
              <w:rPr>
                <w:sz w:val="32"/>
                <w:szCs w:val="32"/>
              </w:rPr>
            </w:pPr>
          </w:p>
        </w:tc>
        <w:tc>
          <w:tcPr>
            <w:tcW w:w="9155" w:type="dxa"/>
            <w:vAlign w:val="center"/>
          </w:tcPr>
          <w:p w14:paraId="3988F61F" w14:textId="6CAC5595" w:rsidR="009E3966" w:rsidRPr="00A0168C" w:rsidRDefault="009E3966" w:rsidP="00472FEC">
            <w:pPr>
              <w:spacing w:line="640" w:lineRule="exact"/>
              <w:ind w:rightChars="393" w:right="943"/>
              <w:jc w:val="center"/>
              <w:rPr>
                <w:rFonts w:ascii="標楷體" w:eastAsia="標楷體" w:hAnsi="標楷體"/>
                <w:b/>
                <w:color w:val="000000"/>
                <w:sz w:val="52"/>
                <w:szCs w:val="52"/>
              </w:rPr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657216" behindDoc="1" locked="0" layoutInCell="1" allowOverlap="1" wp14:anchorId="5D1033F0" wp14:editId="51A574CC">
                  <wp:simplePos x="0" y="0"/>
                  <wp:positionH relativeFrom="column">
                    <wp:posOffset>951230</wp:posOffset>
                  </wp:positionH>
                  <wp:positionV relativeFrom="paragraph">
                    <wp:posOffset>33020</wp:posOffset>
                  </wp:positionV>
                  <wp:extent cx="431800" cy="374650"/>
                  <wp:effectExtent l="0" t="0" r="6350" b="6350"/>
                  <wp:wrapNone/>
                  <wp:docPr id="1714603807" name="圖片 3" descr="紳士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3" descr="紳士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74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3627E">
              <w:rPr>
                <w:rFonts w:ascii="標楷體" w:eastAsia="標楷體" w:hAnsi="OldEnglish" w:hint="eastAsia"/>
                <w:b/>
                <w:sz w:val="52"/>
                <w:szCs w:val="52"/>
              </w:rPr>
              <w:t xml:space="preserve">     </w:t>
            </w:r>
            <w:r w:rsidRPr="00A0168C">
              <w:rPr>
                <w:rFonts w:ascii="標楷體" w:eastAsia="標楷體" w:hAnsi="OldEnglish" w:hint="eastAsia"/>
                <w:b/>
                <w:sz w:val="52"/>
                <w:szCs w:val="52"/>
              </w:rPr>
              <w:t>中華民國紳士協會</w:t>
            </w:r>
          </w:p>
          <w:p w14:paraId="5656C952" w14:textId="77777777" w:rsidR="002D5971" w:rsidRPr="00497F6C" w:rsidRDefault="009E3966" w:rsidP="00472FEC">
            <w:pPr>
              <w:ind w:leftChars="-105" w:left="-252" w:firstLine="1"/>
              <w:jc w:val="center"/>
              <w:rPr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114年</w:t>
            </w:r>
            <w:r w:rsidR="00472FEC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度「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聯合結業式</w:t>
            </w:r>
            <w:r w:rsidR="00A0168C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暨成果展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」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  <w:lang w:eastAsia="zh-HK"/>
              </w:rPr>
              <w:t>活動報名表</w:t>
            </w:r>
          </w:p>
        </w:tc>
      </w:tr>
      <w:tr w:rsidR="002D5971" w:rsidRPr="00D47ABB" w14:paraId="32F10893" w14:textId="77777777" w:rsidTr="001719E8">
        <w:trPr>
          <w:trHeight w:val="1289"/>
          <w:jc w:val="center"/>
        </w:trPr>
        <w:tc>
          <w:tcPr>
            <w:tcW w:w="9781" w:type="dxa"/>
            <w:gridSpan w:val="3"/>
            <w:tcBorders>
              <w:bottom w:val="single" w:sz="12" w:space="0" w:color="auto"/>
            </w:tcBorders>
            <w:vAlign w:val="center"/>
          </w:tcPr>
          <w:tbl>
            <w:tblPr>
              <w:tblpPr w:leftFromText="180" w:rightFromText="180" w:vertAnchor="text" w:horzAnchor="margin" w:tblpY="82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908"/>
              <w:gridCol w:w="2907"/>
              <w:gridCol w:w="2126"/>
              <w:gridCol w:w="2835"/>
            </w:tblGrid>
            <w:tr w:rsidR="002D5971" w:rsidRPr="00D47ABB" w14:paraId="70572793" w14:textId="77777777" w:rsidTr="001719E8">
              <w:trPr>
                <w:trHeight w:val="980"/>
              </w:trPr>
              <w:tc>
                <w:tcPr>
                  <w:tcW w:w="9776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14:paraId="010D2528" w14:textId="29611D9D" w:rsidR="002D5971" w:rsidRPr="00D47ABB" w:rsidRDefault="00000000" w:rsidP="000A1150">
                  <w:pPr>
                    <w:spacing w:line="500" w:lineRule="exact"/>
                    <w:ind w:rightChars="-104" w:right="-250" w:firstLineChars="50" w:firstLine="260"/>
                    <w:rPr>
                      <w:b/>
                      <w:kern w:val="0"/>
                      <w:sz w:val="52"/>
                      <w:szCs w:val="52"/>
                    </w:rPr>
                  </w:pPr>
                  <w:r>
                    <w:rPr>
                      <w:rFonts w:ascii="標楷體" w:eastAsia="標楷體" w:hAnsi="標楷體"/>
                      <w:b/>
                      <w:noProof/>
                      <w:sz w:val="52"/>
                      <w:szCs w:val="52"/>
                    </w:rPr>
                    <w:pict w14:anchorId="2E1EA802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2051" type="#_x0000_t32" style="position:absolute;left:0;text-align:left;margin-left:13.55pt;margin-top:31.15pt;width:96.7pt;height:0;z-index:251658239;mso-position-horizontal-relative:text;mso-position-vertical-relative:text" o:connectortype="straight">
                        <w10:wrap anchorx="page" anchory="page"/>
                      </v:shape>
                    </w:pict>
                  </w:r>
                  <w:r w:rsidR="000A1150">
                    <w:rPr>
                      <w:rFonts w:ascii="標楷體" w:eastAsia="標楷體" w:hAnsi="標楷體" w:hint="eastAsia"/>
                      <w:b/>
                      <w:sz w:val="52"/>
                      <w:szCs w:val="52"/>
                    </w:rPr>
                    <w:t xml:space="preserve">　　　　</w:t>
                  </w:r>
                  <w:r w:rsidR="002D5971" w:rsidRPr="003B5F17">
                    <w:rPr>
                      <w:rFonts w:ascii="標楷體" w:eastAsia="標楷體" w:hAnsi="標楷體" w:hint="eastAsia"/>
                      <w:b/>
                      <w:sz w:val="52"/>
                      <w:szCs w:val="52"/>
                    </w:rPr>
                    <w:t>分會</w:t>
                  </w:r>
                </w:p>
              </w:tc>
            </w:tr>
            <w:tr w:rsidR="002D5971" w:rsidRPr="00D47ABB" w14:paraId="50C31FE4" w14:textId="77777777" w:rsidTr="002C23BE">
              <w:trPr>
                <w:trHeight w:val="737"/>
              </w:trPr>
              <w:tc>
                <w:tcPr>
                  <w:tcW w:w="1908" w:type="dxa"/>
                  <w:vAlign w:val="center"/>
                </w:tcPr>
                <w:p w14:paraId="5A962D82" w14:textId="6F2578FE" w:rsidR="002D5971" w:rsidRPr="00D47ABB" w:rsidRDefault="009F622C" w:rsidP="000A1150">
                  <w:pPr>
                    <w:widowControl/>
                    <w:spacing w:line="300" w:lineRule="exact"/>
                    <w:jc w:val="center"/>
                    <w:rPr>
                      <w:rFonts w:ascii="標楷體" w:eastAsia="標楷體" w:hAnsi="標楷體"/>
                      <w:b/>
                      <w:kern w:val="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</w:rPr>
                    <w:t>會</w:t>
                  </w:r>
                  <w:r w:rsidR="000A1150"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</w:rPr>
                    <w:t>長</w:t>
                  </w:r>
                </w:p>
              </w:tc>
              <w:tc>
                <w:tcPr>
                  <w:tcW w:w="2907" w:type="dxa"/>
                  <w:vAlign w:val="center"/>
                </w:tcPr>
                <w:p w14:paraId="4E5CCA63" w14:textId="77777777" w:rsidR="002D5971" w:rsidRPr="00D47ABB" w:rsidRDefault="002D5971" w:rsidP="005440D5">
                  <w:pPr>
                    <w:widowControl/>
                    <w:spacing w:line="300" w:lineRule="exact"/>
                    <w:jc w:val="both"/>
                    <w:rPr>
                      <w:rFonts w:ascii="標楷體" w:eastAsia="標楷體" w:hAnsi="標楷體"/>
                      <w:b/>
                      <w:color w:val="0000FF"/>
                      <w:kern w:val="0"/>
                      <w:sz w:val="32"/>
                      <w:szCs w:val="32"/>
                    </w:rPr>
                  </w:pPr>
                </w:p>
              </w:tc>
              <w:tc>
                <w:tcPr>
                  <w:tcW w:w="496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58CD22F6" w14:textId="77777777" w:rsidR="002D5971" w:rsidRPr="00D47ABB" w:rsidRDefault="009F622C" w:rsidP="001719E8">
                  <w:pPr>
                    <w:widowControl/>
                    <w:spacing w:line="300" w:lineRule="exact"/>
                    <w:ind w:rightChars="-104" w:right="-250"/>
                    <w:rPr>
                      <w:b/>
                      <w:color w:val="0000FF"/>
                      <w:kern w:val="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  <w:lang w:eastAsia="zh-HK"/>
                    </w:rPr>
                    <w:t>聯絡電話</w:t>
                  </w:r>
                  <w:r w:rsidR="002D5971" w:rsidRPr="00D47ABB"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</w:rPr>
                    <w:t>：</w:t>
                  </w:r>
                </w:p>
              </w:tc>
            </w:tr>
            <w:tr w:rsidR="002D5971" w:rsidRPr="00D47ABB" w14:paraId="57C6924A" w14:textId="77777777" w:rsidTr="002C23BE">
              <w:trPr>
                <w:trHeight w:val="737"/>
              </w:trPr>
              <w:tc>
                <w:tcPr>
                  <w:tcW w:w="1908" w:type="dxa"/>
                  <w:vAlign w:val="center"/>
                </w:tcPr>
                <w:p w14:paraId="68AB5693" w14:textId="61C8CB20" w:rsidR="002D5971" w:rsidRPr="00D47ABB" w:rsidRDefault="009F622C" w:rsidP="000A1150">
                  <w:pPr>
                    <w:widowControl/>
                    <w:spacing w:line="300" w:lineRule="exact"/>
                    <w:jc w:val="center"/>
                    <w:rPr>
                      <w:rFonts w:ascii="標楷體" w:eastAsia="標楷體" w:hAnsi="標楷體"/>
                      <w:b/>
                      <w:kern w:val="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</w:rPr>
                    <w:t>輔 導</w:t>
                  </w:r>
                  <w:r w:rsidR="000A1150"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</w:rPr>
                    <w:t>長</w:t>
                  </w:r>
                </w:p>
              </w:tc>
              <w:tc>
                <w:tcPr>
                  <w:tcW w:w="2907" w:type="dxa"/>
                  <w:vAlign w:val="center"/>
                </w:tcPr>
                <w:p w14:paraId="1025430F" w14:textId="77777777" w:rsidR="002D5971" w:rsidRPr="00D47ABB" w:rsidRDefault="002D5971" w:rsidP="005440D5">
                  <w:pPr>
                    <w:widowControl/>
                    <w:spacing w:line="300" w:lineRule="exact"/>
                    <w:rPr>
                      <w:rFonts w:ascii="標楷體" w:eastAsia="標楷體" w:hAnsi="標楷體"/>
                      <w:b/>
                      <w:color w:val="0000FF"/>
                      <w:kern w:val="0"/>
                      <w:sz w:val="32"/>
                      <w:szCs w:val="32"/>
                    </w:rPr>
                  </w:pPr>
                </w:p>
              </w:tc>
              <w:tc>
                <w:tcPr>
                  <w:tcW w:w="496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008A6162" w14:textId="77777777" w:rsidR="002D5971" w:rsidRPr="00D47ABB" w:rsidRDefault="009F622C" w:rsidP="005440D5">
                  <w:pPr>
                    <w:widowControl/>
                    <w:spacing w:line="300" w:lineRule="exact"/>
                    <w:rPr>
                      <w:b/>
                      <w:color w:val="0000FF"/>
                      <w:kern w:val="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  <w:lang w:eastAsia="zh-HK"/>
                    </w:rPr>
                    <w:t>聯絡電話</w:t>
                  </w:r>
                  <w:r w:rsidRPr="00D47ABB">
                    <w:rPr>
                      <w:rFonts w:ascii="標楷體" w:eastAsia="標楷體" w:hAnsi="標楷體" w:hint="eastAsia"/>
                      <w:b/>
                      <w:kern w:val="0"/>
                      <w:sz w:val="32"/>
                      <w:szCs w:val="32"/>
                    </w:rPr>
                    <w:t>：</w:t>
                  </w:r>
                </w:p>
              </w:tc>
            </w:tr>
            <w:tr w:rsidR="009F622C" w:rsidRPr="00D47ABB" w14:paraId="2EC28F88" w14:textId="77777777" w:rsidTr="00DF59D3">
              <w:trPr>
                <w:trHeight w:val="1045"/>
              </w:trPr>
              <w:tc>
                <w:tcPr>
                  <w:tcW w:w="1908" w:type="dxa"/>
                  <w:vAlign w:val="center"/>
                </w:tcPr>
                <w:p w14:paraId="77E708BB" w14:textId="04829F5A" w:rsidR="009F622C" w:rsidRPr="00D47ABB" w:rsidRDefault="009F622C" w:rsidP="000A1150">
                  <w:pPr>
                    <w:widowControl/>
                    <w:spacing w:line="30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 w:rsidRPr="00D47ABB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聯</w:t>
                  </w:r>
                  <w:r w:rsidR="000A1150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 xml:space="preserve"> </w:t>
                  </w:r>
                  <w:r w:rsidRPr="00D47ABB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絡</w:t>
                  </w:r>
                  <w:r w:rsidR="000A1150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 xml:space="preserve"> </w:t>
                  </w:r>
                  <w:r w:rsidRPr="00D47ABB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人</w:t>
                  </w:r>
                </w:p>
              </w:tc>
              <w:tc>
                <w:tcPr>
                  <w:tcW w:w="2907" w:type="dxa"/>
                  <w:vAlign w:val="center"/>
                </w:tcPr>
                <w:p w14:paraId="7546F028" w14:textId="77777777" w:rsidR="009F622C" w:rsidRPr="002C23BE" w:rsidRDefault="009F622C" w:rsidP="009F622C">
                  <w:pPr>
                    <w:widowControl/>
                    <w:spacing w:line="400" w:lineRule="exact"/>
                    <w:jc w:val="both"/>
                    <w:rPr>
                      <w:rFonts w:ascii="標楷體" w:eastAsia="標楷體" w:hAnsi="標楷體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2C23BE">
                    <w:rPr>
                      <w:rFonts w:ascii="標楷體" w:eastAsia="標楷體" w:hAnsi="標楷體" w:hint="eastAsia"/>
                      <w:b/>
                      <w:bCs/>
                      <w:kern w:val="0"/>
                      <w:sz w:val="32"/>
                      <w:szCs w:val="32"/>
                    </w:rPr>
                    <w:t>職稱/姓名</w:t>
                  </w:r>
                </w:p>
                <w:p w14:paraId="3D78230C" w14:textId="77777777" w:rsidR="009F622C" w:rsidRPr="002C23BE" w:rsidRDefault="009F622C" w:rsidP="009F622C">
                  <w:pPr>
                    <w:widowControl/>
                    <w:spacing w:line="400" w:lineRule="exact"/>
                    <w:jc w:val="both"/>
                    <w:rPr>
                      <w:rFonts w:ascii="標楷體" w:eastAsia="標楷體" w:hAnsi="標楷體"/>
                      <w:b/>
                      <w:bCs/>
                      <w:kern w:val="0"/>
                      <w:sz w:val="32"/>
                      <w:szCs w:val="32"/>
                    </w:rPr>
                  </w:pPr>
                </w:p>
              </w:tc>
              <w:tc>
                <w:tcPr>
                  <w:tcW w:w="4961" w:type="dxa"/>
                  <w:gridSpan w:val="2"/>
                  <w:tcBorders>
                    <w:right w:val="single" w:sz="4" w:space="0" w:color="auto"/>
                  </w:tcBorders>
                  <w:vAlign w:val="center"/>
                </w:tcPr>
                <w:p w14:paraId="44E54838" w14:textId="77777777" w:rsidR="009F622C" w:rsidRPr="002C23BE" w:rsidRDefault="009F622C" w:rsidP="009F622C">
                  <w:pPr>
                    <w:widowControl/>
                    <w:spacing w:line="400" w:lineRule="exact"/>
                    <w:jc w:val="both"/>
                    <w:rPr>
                      <w:rFonts w:ascii="標楷體" w:eastAsia="標楷體" w:hAnsi="標楷體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2C23BE">
                    <w:rPr>
                      <w:rFonts w:ascii="標楷體" w:eastAsia="標楷體" w:hAnsi="標楷體" w:hint="eastAsia"/>
                      <w:b/>
                      <w:bCs/>
                      <w:kern w:val="0"/>
                      <w:sz w:val="32"/>
                      <w:szCs w:val="32"/>
                    </w:rPr>
                    <w:t>聯絡電話：</w:t>
                  </w:r>
                </w:p>
                <w:p w14:paraId="2B106369" w14:textId="77777777" w:rsidR="009F622C" w:rsidRPr="002C23BE" w:rsidRDefault="009F622C" w:rsidP="001719E8">
                  <w:pPr>
                    <w:widowControl/>
                    <w:spacing w:line="400" w:lineRule="exact"/>
                    <w:ind w:rightChars="-104" w:right="-250"/>
                    <w:jc w:val="both"/>
                    <w:rPr>
                      <w:rFonts w:ascii="標楷體" w:eastAsia="標楷體" w:hAnsi="標楷體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2C23BE">
                    <w:rPr>
                      <w:rFonts w:ascii="標楷體" w:eastAsia="標楷體" w:hAnsi="標楷體"/>
                      <w:b/>
                      <w:bCs/>
                      <w:kern w:val="0"/>
                      <w:sz w:val="32"/>
                      <w:szCs w:val="32"/>
                    </w:rPr>
                    <w:t>L</w:t>
                  </w:r>
                  <w:r w:rsidRPr="002C23BE">
                    <w:rPr>
                      <w:rFonts w:ascii="標楷體" w:eastAsia="標楷體" w:hAnsi="標楷體" w:hint="eastAsia"/>
                      <w:b/>
                      <w:bCs/>
                      <w:kern w:val="0"/>
                      <w:sz w:val="32"/>
                      <w:szCs w:val="32"/>
                    </w:rPr>
                    <w:t>ine-ID：</w:t>
                  </w:r>
                </w:p>
              </w:tc>
            </w:tr>
            <w:tr w:rsidR="009F622C" w:rsidRPr="00D47ABB" w14:paraId="6227B6E1" w14:textId="77777777" w:rsidTr="001719E8">
              <w:trPr>
                <w:trHeight w:val="1036"/>
              </w:trPr>
              <w:tc>
                <w:tcPr>
                  <w:tcW w:w="1908" w:type="dxa"/>
                  <w:vAlign w:val="center"/>
                </w:tcPr>
                <w:p w14:paraId="79092CD2" w14:textId="77777777" w:rsidR="009F622C" w:rsidRPr="00D47ABB" w:rsidRDefault="009F622C" w:rsidP="000A1150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報名人數</w:t>
                  </w:r>
                </w:p>
              </w:tc>
              <w:tc>
                <w:tcPr>
                  <w:tcW w:w="2907" w:type="dxa"/>
                  <w:vAlign w:val="center"/>
                </w:tcPr>
                <w:p w14:paraId="70095B03" w14:textId="77777777" w:rsidR="009F622C" w:rsidRPr="00D47ABB" w:rsidRDefault="009F622C" w:rsidP="009F622C">
                  <w:pPr>
                    <w:widowControl/>
                    <w:spacing w:line="300" w:lineRule="exact"/>
                    <w:ind w:rightChars="252" w:right="605"/>
                    <w:jc w:val="right"/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人</w:t>
                  </w:r>
                </w:p>
              </w:tc>
              <w:tc>
                <w:tcPr>
                  <w:tcW w:w="2126" w:type="dxa"/>
                  <w:vAlign w:val="center"/>
                </w:tcPr>
                <w:p w14:paraId="31F5837E" w14:textId="77777777" w:rsidR="009F622C" w:rsidRPr="00D47ABB" w:rsidRDefault="009F622C" w:rsidP="009F622C">
                  <w:pPr>
                    <w:widowControl/>
                    <w:spacing w:line="400" w:lineRule="exact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 w:rsidRPr="00D47ABB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繳費金額</w:t>
                  </w:r>
                  <w:r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br/>
                  </w:r>
                  <w:r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(100/人)</w:t>
                  </w:r>
                </w:p>
              </w:tc>
              <w:tc>
                <w:tcPr>
                  <w:tcW w:w="2835" w:type="dxa"/>
                  <w:tcBorders>
                    <w:right w:val="single" w:sz="4" w:space="0" w:color="auto"/>
                  </w:tcBorders>
                  <w:vAlign w:val="center"/>
                </w:tcPr>
                <w:p w14:paraId="32C246ED" w14:textId="7FE3D558" w:rsidR="009F622C" w:rsidRPr="00D47ABB" w:rsidRDefault="009F622C" w:rsidP="00F3627E">
                  <w:pPr>
                    <w:widowControl/>
                    <w:ind w:rightChars="72" w:right="173"/>
                    <w:jc w:val="right"/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 w:rsidRPr="00D47ABB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＄</w:t>
                  </w:r>
                  <w:r w:rsidR="00F3627E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 xml:space="preserve">          </w:t>
                  </w:r>
                  <w:r w:rsidRPr="00D47ABB">
                    <w:rPr>
                      <w:rFonts w:ascii="標楷體" w:eastAsia="標楷體" w:hAnsi="標楷體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元</w:t>
                  </w:r>
                </w:p>
              </w:tc>
            </w:tr>
            <w:tr w:rsidR="009F622C" w:rsidRPr="00D47ABB" w14:paraId="1569A10A" w14:textId="77777777" w:rsidTr="001719E8">
              <w:trPr>
                <w:trHeight w:val="624"/>
              </w:trPr>
              <w:tc>
                <w:tcPr>
                  <w:tcW w:w="9776" w:type="dxa"/>
                  <w:gridSpan w:val="4"/>
                  <w:tcBorders>
                    <w:right w:val="single" w:sz="4" w:space="0" w:color="auto"/>
                  </w:tcBorders>
                  <w:vAlign w:val="center"/>
                </w:tcPr>
                <w:p w14:paraId="289FCC34" w14:textId="77777777" w:rsidR="009F622C" w:rsidRPr="007552A8" w:rsidRDefault="009F622C" w:rsidP="007552A8">
                  <w:pPr>
                    <w:widowControl/>
                    <w:spacing w:line="300" w:lineRule="exact"/>
                    <w:ind w:firstLineChars="55" w:firstLine="176"/>
                    <w:rPr>
                      <w:rFonts w:ascii="標楷體" w:eastAsia="標楷體" w:hAnsi="標楷體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 w:rsidRPr="007552A8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 xml:space="preserve">備註：以匯款先後順序  </w:t>
                  </w:r>
                  <w:r w:rsidR="00A0168C" w:rsidRPr="007552A8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安排</w:t>
                  </w:r>
                  <w:r w:rsidRPr="007552A8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座位</w:t>
                  </w:r>
                </w:p>
              </w:tc>
            </w:tr>
          </w:tbl>
          <w:p w14:paraId="1053AE50" w14:textId="77777777" w:rsidR="00A0168C" w:rsidRDefault="00A0168C" w:rsidP="00A0168C">
            <w:pPr>
              <w:spacing w:line="5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報名連絡人：</w:t>
            </w:r>
            <w:r w:rsidRPr="000A1150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紳大主任秘書 陳慧琪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HK"/>
              </w:rPr>
              <w:t xml:space="preserve">　</w:t>
            </w:r>
            <w:r w:rsidRPr="000A1150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連絡電話：0912-241207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　</w:t>
            </w:r>
          </w:p>
          <w:p w14:paraId="7552F6F2" w14:textId="77777777" w:rsidR="00A0168C" w:rsidRDefault="00A0168C" w:rsidP="00A0168C">
            <w:pPr>
              <w:spacing w:line="5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　　　　　　E-mail：angel.kt8688@msa.hinet.net</w:t>
            </w:r>
          </w:p>
          <w:p w14:paraId="0AD8917C" w14:textId="04259DB7" w:rsidR="00A0168C" w:rsidRPr="000A1150" w:rsidRDefault="00A0168C" w:rsidP="000A1150">
            <w:pPr>
              <w:snapToGrid w:val="0"/>
              <w:spacing w:line="500" w:lineRule="exact"/>
              <w:ind w:right="282" w:firstLineChars="600" w:firstLine="1922"/>
              <w:jc w:val="both"/>
              <w:rPr>
                <w:rFonts w:ascii="標楷體" w:eastAsia="標楷體" w:hAnsi="標楷體"/>
                <w:b/>
                <w:bCs/>
                <w:color w:val="0000CC"/>
                <w:sz w:val="32"/>
                <w:szCs w:val="32"/>
              </w:rPr>
            </w:pPr>
            <w:r w:rsidRPr="000A1150">
              <w:rPr>
                <w:rFonts w:ascii="標楷體" w:eastAsia="標楷體" w:hAnsi="標楷體" w:hint="eastAsia"/>
                <w:b/>
                <w:bCs/>
                <w:color w:val="0000CC"/>
                <w:sz w:val="32"/>
                <w:szCs w:val="32"/>
              </w:rPr>
              <w:t>Line ID：0912241207</w:t>
            </w:r>
          </w:p>
          <w:p w14:paraId="3152075B" w14:textId="77777777" w:rsidR="002D5971" w:rsidRPr="002D5971" w:rsidRDefault="002D5971" w:rsidP="002C23BE">
            <w:pPr>
              <w:snapToGrid w:val="0"/>
              <w:spacing w:before="240" w:line="0" w:lineRule="atLeast"/>
              <w:ind w:right="282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A0168C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匯款</w:t>
            </w:r>
            <w:r w:rsidR="009E3966" w:rsidRPr="00A0168C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資訊</w:t>
            </w:r>
            <w:r w:rsidR="00A0168C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：</w:t>
            </w:r>
            <w:r w:rsidR="002C23B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（紳大財務主任）</w:t>
            </w:r>
          </w:p>
        </w:tc>
      </w:tr>
      <w:tr w:rsidR="002D5971" w:rsidRPr="00D47ABB" w14:paraId="0B4EE4EC" w14:textId="77777777" w:rsidTr="001719E8">
        <w:trPr>
          <w:trHeight w:val="1416"/>
          <w:jc w:val="center"/>
        </w:trPr>
        <w:tc>
          <w:tcPr>
            <w:tcW w:w="97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2B310" w14:textId="00D0D809" w:rsidR="002D5971" w:rsidRPr="00A0168C" w:rsidRDefault="002D5971" w:rsidP="000A1150">
            <w:pPr>
              <w:spacing w:line="520" w:lineRule="exact"/>
              <w:ind w:leftChars="-1" w:left="-2"/>
              <w:rPr>
                <w:rFonts w:ascii="標楷體" w:eastAsia="標楷體" w:hAnsi="標楷體"/>
                <w:b/>
                <w:bCs/>
                <w:color w:val="0000CC"/>
                <w:sz w:val="36"/>
                <w:szCs w:val="36"/>
              </w:rPr>
            </w:pPr>
            <w:r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銀</w:t>
            </w:r>
            <w:r w:rsidR="00A811E9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 xml:space="preserve">　</w:t>
            </w:r>
            <w:r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行：</w:t>
            </w:r>
            <w:r w:rsidR="00A0168C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華南</w:t>
            </w:r>
            <w:r w:rsidR="00214BE3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銀行</w:t>
            </w:r>
            <w:r w:rsidR="00497F6C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－</w:t>
            </w:r>
            <w:r w:rsidR="00A0168C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泰山</w:t>
            </w:r>
            <w:r w:rsidR="00497F6C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分行</w:t>
            </w:r>
            <w:r w:rsidR="000A1150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 xml:space="preserve">　　</w:t>
            </w:r>
            <w:r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銀行代號：</w:t>
            </w:r>
            <w:r w:rsidR="00A0168C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００８</w:t>
            </w:r>
          </w:p>
          <w:p w14:paraId="0AFC477B" w14:textId="0C5349CC" w:rsidR="002D5971" w:rsidRPr="00D47ABB" w:rsidRDefault="002D5971" w:rsidP="000A1150">
            <w:pPr>
              <w:spacing w:line="520" w:lineRule="exact"/>
              <w:ind w:leftChars="-1" w:left="-2"/>
              <w:rPr>
                <w:rFonts w:ascii="標楷體" w:eastAsia="標楷體" w:hAnsi="標楷體"/>
                <w:sz w:val="28"/>
                <w:szCs w:val="28"/>
              </w:rPr>
            </w:pPr>
            <w:r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戶</w:t>
            </w:r>
            <w:r w:rsidR="00A811E9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 xml:space="preserve">　</w:t>
            </w:r>
            <w:r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名：</w:t>
            </w:r>
            <w:r w:rsidR="00A811E9"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李微晰</w:t>
            </w:r>
            <w:r w:rsidR="000A1150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 xml:space="preserve">　　　　　　　　</w:t>
            </w:r>
            <w:r w:rsidRPr="00A0168C">
              <w:rPr>
                <w:rFonts w:ascii="標楷體" w:eastAsia="標楷體" w:hAnsi="標楷體" w:hint="eastAsia"/>
                <w:b/>
                <w:bCs/>
                <w:color w:val="0000CC"/>
                <w:sz w:val="36"/>
                <w:szCs w:val="36"/>
              </w:rPr>
              <w:t>帳號：</w:t>
            </w:r>
            <w:r w:rsidR="00A0168C" w:rsidRPr="00A0168C">
              <w:rPr>
                <w:rFonts w:ascii="標楷體" w:eastAsia="標楷體" w:hAnsi="標楷體" w:cs="DFKaiShu-SB-Estd-BF,Bold" w:hint="eastAsia"/>
                <w:b/>
                <w:bCs/>
                <w:color w:val="0000CC"/>
                <w:kern w:val="0"/>
                <w:sz w:val="36"/>
                <w:szCs w:val="36"/>
              </w:rPr>
              <w:t>193-20-022646-0</w:t>
            </w:r>
          </w:p>
        </w:tc>
      </w:tr>
      <w:tr w:rsidR="002D5971" w:rsidRPr="00D47ABB" w14:paraId="58398717" w14:textId="77777777" w:rsidTr="001719E8">
        <w:trPr>
          <w:jc w:val="center"/>
        </w:trPr>
        <w:tc>
          <w:tcPr>
            <w:tcW w:w="9781" w:type="dxa"/>
            <w:gridSpan w:val="3"/>
            <w:tcBorders>
              <w:top w:val="single" w:sz="12" w:space="0" w:color="auto"/>
            </w:tcBorders>
            <w:vAlign w:val="center"/>
          </w:tcPr>
          <w:p w14:paraId="6CB0DDCA" w14:textId="380C2298" w:rsidR="002D5971" w:rsidRPr="009E3966" w:rsidRDefault="009E3966" w:rsidP="00A811E9">
            <w:pPr>
              <w:spacing w:line="520" w:lineRule="exact"/>
              <w:ind w:left="320" w:right="-252" w:hangingChars="100" w:hanging="320"/>
              <w:rPr>
                <w:rFonts w:ascii="標楷體" w:eastAsia="標楷體" w:hAnsi="標楷體" w:cs="新細明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w w:val="90"/>
                <w:sz w:val="28"/>
                <w:szCs w:val="28"/>
              </w:rPr>
              <w:t>匯款時請註明分會並提供報名費匯款單或轉帳帳號一併Lime或E-mail，完成報名手續</w:t>
            </w:r>
            <w:r w:rsidR="006A0AF8">
              <w:rPr>
                <w:rFonts w:ascii="標楷體" w:eastAsia="標楷體" w:hAnsi="標楷體" w:hint="eastAsia"/>
                <w:b/>
                <w:bCs/>
                <w:w w:val="90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shd w:val="clear" w:color="auto" w:fill="FFFFFF"/>
              </w:rPr>
              <w:t>）</w:t>
            </w:r>
          </w:p>
        </w:tc>
      </w:tr>
    </w:tbl>
    <w:p w14:paraId="32006F2C" w14:textId="77777777" w:rsidR="009E3966" w:rsidRDefault="009E3966" w:rsidP="009D7527">
      <w:pPr>
        <w:widowControl/>
        <w:rPr>
          <w:rFonts w:ascii="標楷體" w:eastAsia="標楷體" w:hAnsi="標楷體"/>
          <w:b/>
          <w:bCs/>
          <w:sz w:val="26"/>
          <w:szCs w:val="26"/>
        </w:rPr>
      </w:pPr>
    </w:p>
    <w:p w14:paraId="55B5C173" w14:textId="77777777" w:rsidR="009E3966" w:rsidRPr="007552A8" w:rsidRDefault="001719E8" w:rsidP="007552A8">
      <w:pPr>
        <w:widowControl/>
        <w:spacing w:line="500" w:lineRule="exact"/>
        <w:rPr>
          <w:rFonts w:ascii="標楷體" w:eastAsia="標楷體" w:hAnsi="標楷體" w:cs="新細明體"/>
          <w:bCs/>
          <w:color w:val="000000" w:themeColor="text1"/>
          <w:kern w:val="0"/>
          <w:sz w:val="36"/>
          <w:szCs w:val="36"/>
          <w:shd w:val="clear" w:color="auto" w:fill="FDE9D9" w:themeFill="accent6" w:themeFillTint="33"/>
        </w:rPr>
      </w:pPr>
      <w:r w:rsidRPr="007552A8">
        <w:rPr>
          <w:rFonts w:ascii="標楷體" w:eastAsia="標楷體" w:hAnsi="標楷體" w:cs="新細明體" w:hint="eastAsia"/>
          <w:bCs/>
          <w:color w:val="000000" w:themeColor="text1"/>
          <w:kern w:val="0"/>
          <w:sz w:val="36"/>
          <w:szCs w:val="36"/>
          <w:shd w:val="clear" w:color="auto" w:fill="FDE9D9" w:themeFill="accent6" w:themeFillTint="33"/>
        </w:rPr>
        <w:t>報名檢視項目：</w:t>
      </w:r>
    </w:p>
    <w:p w14:paraId="38CB4A25" w14:textId="6DF1E82C" w:rsidR="001719E8" w:rsidRPr="007552A8" w:rsidRDefault="007552A8" w:rsidP="007552A8">
      <w:pPr>
        <w:widowControl/>
        <w:spacing w:line="500" w:lineRule="exact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 w:rsidRPr="007552A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□ 1.</w:t>
      </w:r>
      <w:r w:rsidR="006A0AF8" w:rsidRPr="00F3627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60</w:t>
      </w:r>
      <w:r w:rsidRPr="00F3627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秒</w:t>
      </w:r>
      <w:r w:rsidR="00E53AA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各</w:t>
      </w:r>
      <w:r w:rsidR="00E53AA8" w:rsidRPr="006A0AF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分會</w:t>
      </w:r>
      <w:r w:rsidRPr="006A0AF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紳大</w:t>
      </w:r>
      <w:r w:rsidR="00E53AA8" w:rsidRPr="006A0AF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班</w:t>
      </w:r>
      <w:r w:rsidRPr="006A0AF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成果影</w:t>
      </w:r>
      <w:r w:rsidRPr="007552A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片</w:t>
      </w:r>
    </w:p>
    <w:p w14:paraId="69E84076" w14:textId="77777777" w:rsidR="007552A8" w:rsidRPr="007552A8" w:rsidRDefault="007552A8" w:rsidP="002C23BE">
      <w:pPr>
        <w:widowControl/>
        <w:spacing w:line="500" w:lineRule="exact"/>
        <w:ind w:left="850" w:hangingChars="236" w:hanging="850"/>
        <w:rPr>
          <w:rFonts w:ascii="標楷體" w:eastAsia="標楷體" w:hAnsi="標楷體" w:cs="新細明體"/>
          <w:color w:val="000000"/>
          <w:kern w:val="0"/>
          <w:sz w:val="36"/>
          <w:szCs w:val="36"/>
        </w:rPr>
      </w:pPr>
      <w:r w:rsidRPr="007552A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 xml:space="preserve">□ </w:t>
      </w: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2</w:t>
      </w:r>
      <w:r w:rsidRPr="007552A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新學員</w:t>
      </w:r>
      <w:r w:rsidR="007A0E59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創意</w:t>
      </w: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造型～</w:t>
      </w:r>
      <w:r w:rsidR="002C23BE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請為新學員設計有亮</w:t>
      </w:r>
      <w:r w:rsidR="002C23BE" w:rsidRPr="006A0AF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點的造</w:t>
      </w:r>
      <w:r w:rsidR="00E53AA8" w:rsidRPr="006A0AF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型</w:t>
      </w:r>
      <w:r w:rsidR="002C23BE" w:rsidRPr="006A0AF8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，在</w:t>
      </w: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分會上台領取結業證書</w:t>
      </w:r>
      <w:r w:rsidR="007A0E59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時</w:t>
      </w: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，即能辨識</w:t>
      </w:r>
      <w:r w:rsidR="002C23BE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是該</w:t>
      </w:r>
      <w:r w:rsidR="007A0E59"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分會春季班</w:t>
      </w:r>
      <w:r>
        <w:rPr>
          <w:rFonts w:ascii="標楷體" w:eastAsia="標楷體" w:hAnsi="標楷體" w:cs="新細明體" w:hint="eastAsia"/>
          <w:color w:val="000000"/>
          <w:kern w:val="0"/>
          <w:sz w:val="36"/>
          <w:szCs w:val="36"/>
        </w:rPr>
        <w:t>新學員。</w:t>
      </w:r>
    </w:p>
    <w:sectPr w:rsidR="007552A8" w:rsidRPr="007552A8" w:rsidSect="006E2AB4">
      <w:pgSz w:w="11906" w:h="16838"/>
      <w:pgMar w:top="709" w:right="1274" w:bottom="113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9A26F" w14:textId="77777777" w:rsidR="00736959" w:rsidRDefault="00736959" w:rsidP="00740AE4">
      <w:r>
        <w:separator/>
      </w:r>
    </w:p>
  </w:endnote>
  <w:endnote w:type="continuationSeparator" w:id="0">
    <w:p w14:paraId="5553E9FD" w14:textId="77777777" w:rsidR="00736959" w:rsidRDefault="00736959" w:rsidP="0074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English">
    <w:charset w:val="02"/>
    <w:family w:val="auto"/>
    <w:pitch w:val="variable"/>
    <w:sig w:usb0="00000000" w:usb1="10000000" w:usb2="00000000" w:usb3="00000000" w:csb0="80000000" w:csb1="00000000"/>
  </w:font>
  <w:font w:name="DFKaiShu-SB-Estd-BF,Bold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78F18" w14:textId="77777777" w:rsidR="00736959" w:rsidRDefault="00736959" w:rsidP="00740AE4">
      <w:r>
        <w:separator/>
      </w:r>
    </w:p>
  </w:footnote>
  <w:footnote w:type="continuationSeparator" w:id="0">
    <w:p w14:paraId="50350EAE" w14:textId="77777777" w:rsidR="00736959" w:rsidRDefault="00736959" w:rsidP="00740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070F"/>
    <w:multiLevelType w:val="hybridMultilevel"/>
    <w:tmpl w:val="D5DABB86"/>
    <w:lvl w:ilvl="0" w:tplc="0409000F">
      <w:start w:val="1"/>
      <w:numFmt w:val="decimal"/>
      <w:lvlText w:val="%1."/>
      <w:lvlJc w:val="left"/>
      <w:pPr>
        <w:ind w:left="8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1" w:hanging="480"/>
      </w:pPr>
    </w:lvl>
    <w:lvl w:ilvl="2" w:tplc="0409001B" w:tentative="1">
      <w:start w:val="1"/>
      <w:numFmt w:val="lowerRoman"/>
      <w:lvlText w:val="%3."/>
      <w:lvlJc w:val="right"/>
      <w:pPr>
        <w:ind w:left="1841" w:hanging="480"/>
      </w:pPr>
    </w:lvl>
    <w:lvl w:ilvl="3" w:tplc="0409000F" w:tentative="1">
      <w:start w:val="1"/>
      <w:numFmt w:val="decimal"/>
      <w:lvlText w:val="%4."/>
      <w:lvlJc w:val="left"/>
      <w:pPr>
        <w:ind w:left="2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1" w:hanging="480"/>
      </w:pPr>
    </w:lvl>
    <w:lvl w:ilvl="5" w:tplc="0409001B" w:tentative="1">
      <w:start w:val="1"/>
      <w:numFmt w:val="lowerRoman"/>
      <w:lvlText w:val="%6."/>
      <w:lvlJc w:val="right"/>
      <w:pPr>
        <w:ind w:left="3281" w:hanging="480"/>
      </w:pPr>
    </w:lvl>
    <w:lvl w:ilvl="6" w:tplc="0409000F" w:tentative="1">
      <w:start w:val="1"/>
      <w:numFmt w:val="decimal"/>
      <w:lvlText w:val="%7."/>
      <w:lvlJc w:val="left"/>
      <w:pPr>
        <w:ind w:left="3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1" w:hanging="480"/>
      </w:pPr>
    </w:lvl>
    <w:lvl w:ilvl="8" w:tplc="0409001B" w:tentative="1">
      <w:start w:val="1"/>
      <w:numFmt w:val="lowerRoman"/>
      <w:lvlText w:val="%9."/>
      <w:lvlJc w:val="right"/>
      <w:pPr>
        <w:ind w:left="4721" w:hanging="480"/>
      </w:pPr>
    </w:lvl>
  </w:abstractNum>
  <w:abstractNum w:abstractNumId="1" w15:restartNumberingAfterBreak="0">
    <w:nsid w:val="13DE535F"/>
    <w:multiLevelType w:val="hybridMultilevel"/>
    <w:tmpl w:val="CF28EA80"/>
    <w:lvl w:ilvl="0" w:tplc="D5942974">
      <w:start w:val="1"/>
      <w:numFmt w:val="taiwaneseCountingThousand"/>
      <w:lvlText w:val="%1、"/>
      <w:lvlJc w:val="left"/>
      <w:pPr>
        <w:ind w:left="1004" w:hanging="720"/>
      </w:pPr>
    </w:lvl>
    <w:lvl w:ilvl="1" w:tplc="04090019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>
      <w:start w:val="1"/>
      <w:numFmt w:val="decimal"/>
      <w:lvlText w:val="%4."/>
      <w:lvlJc w:val="left"/>
      <w:pPr>
        <w:ind w:left="2203" w:hanging="480"/>
      </w:pPr>
    </w:lvl>
    <w:lvl w:ilvl="4" w:tplc="04090019">
      <w:start w:val="1"/>
      <w:numFmt w:val="ideographTraditional"/>
      <w:lvlText w:val="%5、"/>
      <w:lvlJc w:val="left"/>
      <w:pPr>
        <w:ind w:left="2683" w:hanging="480"/>
      </w:pPr>
    </w:lvl>
    <w:lvl w:ilvl="5" w:tplc="0409001B">
      <w:start w:val="1"/>
      <w:numFmt w:val="lowerRoman"/>
      <w:lvlText w:val="%6."/>
      <w:lvlJc w:val="right"/>
      <w:pPr>
        <w:ind w:left="3163" w:hanging="480"/>
      </w:pPr>
    </w:lvl>
    <w:lvl w:ilvl="6" w:tplc="0409000F">
      <w:start w:val="1"/>
      <w:numFmt w:val="decimal"/>
      <w:lvlText w:val="%7."/>
      <w:lvlJc w:val="left"/>
      <w:pPr>
        <w:ind w:left="3643" w:hanging="480"/>
      </w:pPr>
    </w:lvl>
    <w:lvl w:ilvl="7" w:tplc="04090019">
      <w:start w:val="1"/>
      <w:numFmt w:val="ideographTraditional"/>
      <w:lvlText w:val="%8、"/>
      <w:lvlJc w:val="left"/>
      <w:pPr>
        <w:ind w:left="4123" w:hanging="480"/>
      </w:pPr>
    </w:lvl>
    <w:lvl w:ilvl="8" w:tplc="0409001B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21975DC1"/>
    <w:multiLevelType w:val="multilevel"/>
    <w:tmpl w:val="E5CA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42293"/>
    <w:multiLevelType w:val="hybridMultilevel"/>
    <w:tmpl w:val="B3E862DE"/>
    <w:lvl w:ilvl="0" w:tplc="D2E8BC62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3" w:hanging="480"/>
      </w:pPr>
    </w:lvl>
    <w:lvl w:ilvl="2" w:tplc="0409001B" w:tentative="1">
      <w:start w:val="1"/>
      <w:numFmt w:val="lowerRoman"/>
      <w:lvlText w:val="%3."/>
      <w:lvlJc w:val="right"/>
      <w:pPr>
        <w:ind w:left="2563" w:hanging="480"/>
      </w:pPr>
    </w:lvl>
    <w:lvl w:ilvl="3" w:tplc="0409000F" w:tentative="1">
      <w:start w:val="1"/>
      <w:numFmt w:val="decimal"/>
      <w:lvlText w:val="%4."/>
      <w:lvlJc w:val="left"/>
      <w:pPr>
        <w:ind w:left="30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3" w:hanging="480"/>
      </w:pPr>
    </w:lvl>
    <w:lvl w:ilvl="5" w:tplc="0409001B" w:tentative="1">
      <w:start w:val="1"/>
      <w:numFmt w:val="lowerRoman"/>
      <w:lvlText w:val="%6."/>
      <w:lvlJc w:val="right"/>
      <w:pPr>
        <w:ind w:left="4003" w:hanging="480"/>
      </w:pPr>
    </w:lvl>
    <w:lvl w:ilvl="6" w:tplc="0409000F" w:tentative="1">
      <w:start w:val="1"/>
      <w:numFmt w:val="decimal"/>
      <w:lvlText w:val="%7."/>
      <w:lvlJc w:val="left"/>
      <w:pPr>
        <w:ind w:left="44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3" w:hanging="480"/>
      </w:pPr>
    </w:lvl>
    <w:lvl w:ilvl="8" w:tplc="0409001B" w:tentative="1">
      <w:start w:val="1"/>
      <w:numFmt w:val="lowerRoman"/>
      <w:lvlText w:val="%9."/>
      <w:lvlJc w:val="right"/>
      <w:pPr>
        <w:ind w:left="5443" w:hanging="480"/>
      </w:pPr>
    </w:lvl>
  </w:abstractNum>
  <w:abstractNum w:abstractNumId="4" w15:restartNumberingAfterBreak="0">
    <w:nsid w:val="664653AB"/>
    <w:multiLevelType w:val="hybridMultilevel"/>
    <w:tmpl w:val="BD48F3AC"/>
    <w:lvl w:ilvl="0" w:tplc="55A0470A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E796B72"/>
    <w:multiLevelType w:val="hybridMultilevel"/>
    <w:tmpl w:val="CF28EA80"/>
    <w:lvl w:ilvl="0" w:tplc="FFFFFFFF">
      <w:start w:val="1"/>
      <w:numFmt w:val="taiwaneseCountingThousand"/>
      <w:lvlText w:val="%1、"/>
      <w:lvlJc w:val="left"/>
      <w:pPr>
        <w:ind w:left="1004" w:hanging="720"/>
      </w:pPr>
    </w:lvl>
    <w:lvl w:ilvl="1" w:tplc="FFFFFFFF">
      <w:start w:val="1"/>
      <w:numFmt w:val="ideographTraditional"/>
      <w:lvlText w:val="%2、"/>
      <w:lvlJc w:val="left"/>
      <w:pPr>
        <w:ind w:left="1243" w:hanging="480"/>
      </w:pPr>
    </w:lvl>
    <w:lvl w:ilvl="2" w:tplc="FFFFFFFF">
      <w:start w:val="1"/>
      <w:numFmt w:val="lowerRoman"/>
      <w:lvlText w:val="%3."/>
      <w:lvlJc w:val="right"/>
      <w:pPr>
        <w:ind w:left="1723" w:hanging="480"/>
      </w:pPr>
    </w:lvl>
    <w:lvl w:ilvl="3" w:tplc="FFFFFFFF">
      <w:start w:val="1"/>
      <w:numFmt w:val="decimal"/>
      <w:lvlText w:val="%4."/>
      <w:lvlJc w:val="left"/>
      <w:pPr>
        <w:ind w:left="2203" w:hanging="480"/>
      </w:pPr>
    </w:lvl>
    <w:lvl w:ilvl="4" w:tplc="FFFFFFFF">
      <w:start w:val="1"/>
      <w:numFmt w:val="ideographTraditional"/>
      <w:lvlText w:val="%5、"/>
      <w:lvlJc w:val="left"/>
      <w:pPr>
        <w:ind w:left="2683" w:hanging="480"/>
      </w:pPr>
    </w:lvl>
    <w:lvl w:ilvl="5" w:tplc="FFFFFFFF">
      <w:start w:val="1"/>
      <w:numFmt w:val="lowerRoman"/>
      <w:lvlText w:val="%6."/>
      <w:lvlJc w:val="right"/>
      <w:pPr>
        <w:ind w:left="3163" w:hanging="480"/>
      </w:pPr>
    </w:lvl>
    <w:lvl w:ilvl="6" w:tplc="FFFFFFFF">
      <w:start w:val="1"/>
      <w:numFmt w:val="decimal"/>
      <w:lvlText w:val="%7."/>
      <w:lvlJc w:val="left"/>
      <w:pPr>
        <w:ind w:left="3643" w:hanging="480"/>
      </w:pPr>
    </w:lvl>
    <w:lvl w:ilvl="7" w:tplc="FFFFFFFF">
      <w:start w:val="1"/>
      <w:numFmt w:val="ideographTraditional"/>
      <w:lvlText w:val="%8、"/>
      <w:lvlJc w:val="left"/>
      <w:pPr>
        <w:ind w:left="4123" w:hanging="480"/>
      </w:pPr>
    </w:lvl>
    <w:lvl w:ilvl="8" w:tplc="FFFFFFFF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74367A9B"/>
    <w:multiLevelType w:val="hybridMultilevel"/>
    <w:tmpl w:val="B4C0B9BC"/>
    <w:lvl w:ilvl="0" w:tplc="15D26A12">
      <w:start w:val="1"/>
      <w:numFmt w:val="taiwaneseCountingThousand"/>
      <w:lvlText w:val="%1、"/>
      <w:lvlJc w:val="left"/>
      <w:pPr>
        <w:ind w:left="2280" w:hanging="720"/>
      </w:p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>
      <w:start w:val="1"/>
      <w:numFmt w:val="lowerRoman"/>
      <w:lvlText w:val="%3."/>
      <w:lvlJc w:val="right"/>
      <w:pPr>
        <w:ind w:left="3000" w:hanging="480"/>
      </w:pPr>
    </w:lvl>
    <w:lvl w:ilvl="3" w:tplc="0409000F">
      <w:start w:val="1"/>
      <w:numFmt w:val="decimal"/>
      <w:lvlText w:val="%4."/>
      <w:lvlJc w:val="left"/>
      <w:pPr>
        <w:ind w:left="3480" w:hanging="480"/>
      </w:pPr>
    </w:lvl>
    <w:lvl w:ilvl="4" w:tplc="04090019">
      <w:start w:val="1"/>
      <w:numFmt w:val="ideographTraditional"/>
      <w:lvlText w:val="%5、"/>
      <w:lvlJc w:val="left"/>
      <w:pPr>
        <w:ind w:left="3960" w:hanging="480"/>
      </w:pPr>
    </w:lvl>
    <w:lvl w:ilvl="5" w:tplc="0409001B">
      <w:start w:val="1"/>
      <w:numFmt w:val="lowerRoman"/>
      <w:lvlText w:val="%6."/>
      <w:lvlJc w:val="right"/>
      <w:pPr>
        <w:ind w:left="4440" w:hanging="480"/>
      </w:pPr>
    </w:lvl>
    <w:lvl w:ilvl="6" w:tplc="0409000F">
      <w:start w:val="1"/>
      <w:numFmt w:val="decimal"/>
      <w:lvlText w:val="%7."/>
      <w:lvlJc w:val="left"/>
      <w:pPr>
        <w:ind w:left="4920" w:hanging="480"/>
      </w:pPr>
    </w:lvl>
    <w:lvl w:ilvl="7" w:tplc="04090019">
      <w:start w:val="1"/>
      <w:numFmt w:val="ideographTraditional"/>
      <w:lvlText w:val="%8、"/>
      <w:lvlJc w:val="left"/>
      <w:pPr>
        <w:ind w:left="5400" w:hanging="480"/>
      </w:pPr>
    </w:lvl>
    <w:lvl w:ilvl="8" w:tplc="0409001B">
      <w:start w:val="1"/>
      <w:numFmt w:val="lowerRoman"/>
      <w:lvlText w:val="%9."/>
      <w:lvlJc w:val="right"/>
      <w:pPr>
        <w:ind w:left="5880" w:hanging="480"/>
      </w:pPr>
    </w:lvl>
  </w:abstractNum>
  <w:abstractNum w:abstractNumId="7" w15:restartNumberingAfterBreak="0">
    <w:nsid w:val="74FA667F"/>
    <w:multiLevelType w:val="hybridMultilevel"/>
    <w:tmpl w:val="D9D8D94C"/>
    <w:lvl w:ilvl="0" w:tplc="C5E471F8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17938807">
    <w:abstractNumId w:val="0"/>
  </w:num>
  <w:num w:numId="2" w16cid:durableId="2545547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2363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7897343">
    <w:abstractNumId w:val="5"/>
  </w:num>
  <w:num w:numId="5" w16cid:durableId="1131173174">
    <w:abstractNumId w:val="2"/>
  </w:num>
  <w:num w:numId="6" w16cid:durableId="1749038334">
    <w:abstractNumId w:val="3"/>
  </w:num>
  <w:num w:numId="7" w16cid:durableId="1356271503">
    <w:abstractNumId w:val="7"/>
  </w:num>
  <w:num w:numId="8" w16cid:durableId="799767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4C3"/>
    <w:rsid w:val="000004C3"/>
    <w:rsid w:val="00004CCC"/>
    <w:rsid w:val="000403D5"/>
    <w:rsid w:val="00044BF6"/>
    <w:rsid w:val="000A1150"/>
    <w:rsid w:val="000A48CD"/>
    <w:rsid w:val="000B0439"/>
    <w:rsid w:val="000C0E70"/>
    <w:rsid w:val="000F2202"/>
    <w:rsid w:val="00103D14"/>
    <w:rsid w:val="00115D4D"/>
    <w:rsid w:val="00117EEB"/>
    <w:rsid w:val="00133E78"/>
    <w:rsid w:val="0014051B"/>
    <w:rsid w:val="00154EE7"/>
    <w:rsid w:val="00166721"/>
    <w:rsid w:val="001719E8"/>
    <w:rsid w:val="001935E8"/>
    <w:rsid w:val="001B0965"/>
    <w:rsid w:val="00214BE3"/>
    <w:rsid w:val="00223FB7"/>
    <w:rsid w:val="0024347B"/>
    <w:rsid w:val="002C23BE"/>
    <w:rsid w:val="002D5971"/>
    <w:rsid w:val="00334EA5"/>
    <w:rsid w:val="00342E61"/>
    <w:rsid w:val="003446AA"/>
    <w:rsid w:val="00352CF8"/>
    <w:rsid w:val="00360F6B"/>
    <w:rsid w:val="003737A6"/>
    <w:rsid w:val="003B5F17"/>
    <w:rsid w:val="003B6053"/>
    <w:rsid w:val="003F63FC"/>
    <w:rsid w:val="00423701"/>
    <w:rsid w:val="00430CA4"/>
    <w:rsid w:val="004404C0"/>
    <w:rsid w:val="004578F9"/>
    <w:rsid w:val="00470EF2"/>
    <w:rsid w:val="00472FEC"/>
    <w:rsid w:val="00474100"/>
    <w:rsid w:val="004846FD"/>
    <w:rsid w:val="0049322F"/>
    <w:rsid w:val="00497F6C"/>
    <w:rsid w:val="004D5E33"/>
    <w:rsid w:val="004E7893"/>
    <w:rsid w:val="004F1E2C"/>
    <w:rsid w:val="00505504"/>
    <w:rsid w:val="005157AE"/>
    <w:rsid w:val="00531727"/>
    <w:rsid w:val="00545494"/>
    <w:rsid w:val="00595347"/>
    <w:rsid w:val="005A09B2"/>
    <w:rsid w:val="006026F9"/>
    <w:rsid w:val="006051D4"/>
    <w:rsid w:val="0061124F"/>
    <w:rsid w:val="00641C47"/>
    <w:rsid w:val="006808BE"/>
    <w:rsid w:val="006A0AF8"/>
    <w:rsid w:val="006B6729"/>
    <w:rsid w:val="006D0182"/>
    <w:rsid w:val="006D4324"/>
    <w:rsid w:val="006E20A0"/>
    <w:rsid w:val="006E2AB4"/>
    <w:rsid w:val="006E4BB5"/>
    <w:rsid w:val="00713CF3"/>
    <w:rsid w:val="007201BA"/>
    <w:rsid w:val="00731D44"/>
    <w:rsid w:val="00736959"/>
    <w:rsid w:val="00740AE4"/>
    <w:rsid w:val="007552A8"/>
    <w:rsid w:val="0076515C"/>
    <w:rsid w:val="007A0E59"/>
    <w:rsid w:val="007B23FC"/>
    <w:rsid w:val="007B3E67"/>
    <w:rsid w:val="0080185C"/>
    <w:rsid w:val="008147B0"/>
    <w:rsid w:val="00817F50"/>
    <w:rsid w:val="00827657"/>
    <w:rsid w:val="00861233"/>
    <w:rsid w:val="00887DF7"/>
    <w:rsid w:val="008975CE"/>
    <w:rsid w:val="0090718D"/>
    <w:rsid w:val="009501C5"/>
    <w:rsid w:val="00967DEE"/>
    <w:rsid w:val="009C454C"/>
    <w:rsid w:val="009D7527"/>
    <w:rsid w:val="009E3966"/>
    <w:rsid w:val="009F622C"/>
    <w:rsid w:val="00A0168C"/>
    <w:rsid w:val="00A168DB"/>
    <w:rsid w:val="00A31130"/>
    <w:rsid w:val="00A66273"/>
    <w:rsid w:val="00A77E35"/>
    <w:rsid w:val="00A811E9"/>
    <w:rsid w:val="00AC1394"/>
    <w:rsid w:val="00AE4775"/>
    <w:rsid w:val="00AF33B2"/>
    <w:rsid w:val="00AF4E20"/>
    <w:rsid w:val="00AF515F"/>
    <w:rsid w:val="00B5617E"/>
    <w:rsid w:val="00B832D5"/>
    <w:rsid w:val="00B91275"/>
    <w:rsid w:val="00BE693B"/>
    <w:rsid w:val="00C0380A"/>
    <w:rsid w:val="00C23BFE"/>
    <w:rsid w:val="00C65E4B"/>
    <w:rsid w:val="00C81F23"/>
    <w:rsid w:val="00CC0CC1"/>
    <w:rsid w:val="00D00F0E"/>
    <w:rsid w:val="00D0105D"/>
    <w:rsid w:val="00D01078"/>
    <w:rsid w:val="00D30760"/>
    <w:rsid w:val="00D44C48"/>
    <w:rsid w:val="00D560EA"/>
    <w:rsid w:val="00D70C16"/>
    <w:rsid w:val="00DB258D"/>
    <w:rsid w:val="00DE7C79"/>
    <w:rsid w:val="00DF0A08"/>
    <w:rsid w:val="00DF14A9"/>
    <w:rsid w:val="00DF4A5A"/>
    <w:rsid w:val="00DF59D3"/>
    <w:rsid w:val="00E207B7"/>
    <w:rsid w:val="00E44B6F"/>
    <w:rsid w:val="00E454F7"/>
    <w:rsid w:val="00E53AA8"/>
    <w:rsid w:val="00E54097"/>
    <w:rsid w:val="00E5423D"/>
    <w:rsid w:val="00E812D6"/>
    <w:rsid w:val="00EA1D07"/>
    <w:rsid w:val="00EA2E24"/>
    <w:rsid w:val="00EB5668"/>
    <w:rsid w:val="00EB5CD5"/>
    <w:rsid w:val="00F3627E"/>
    <w:rsid w:val="00F4688D"/>
    <w:rsid w:val="00F50A7F"/>
    <w:rsid w:val="00F851B6"/>
    <w:rsid w:val="00FB67A6"/>
    <w:rsid w:val="00FC6504"/>
    <w:rsid w:val="00FD5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  <o:rules v:ext="edit">
        <o:r id="V:Rule1" type="connector" idref="#_x0000_s2051"/>
      </o:rules>
    </o:shapelayout>
  </w:shapeDefaults>
  <w:decimalSymbol w:val="."/>
  <w:listSeparator w:val=","/>
  <w14:docId w14:val="4305AEEB"/>
  <w15:docId w15:val="{9777ABEA-C6A9-43A9-ACAA-54D3609F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4C3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link w:val="20"/>
    <w:uiPriority w:val="9"/>
    <w:qFormat/>
    <w:rsid w:val="008147B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004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47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147B0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8147B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740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0AE4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0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0AE4"/>
    <w:rPr>
      <w:rFonts w:ascii="Calibri" w:eastAsia="新細明體" w:hAnsi="Calibri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EA1D07"/>
    <w:pPr>
      <w:ind w:leftChars="200" w:left="480"/>
    </w:pPr>
    <w:rPr>
      <w:rFonts w:ascii="Times New Roman" w:hAnsi="Times New Roman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B5617E"/>
    <w:rPr>
      <w:color w:val="605E5C"/>
      <w:shd w:val="clear" w:color="auto" w:fill="E1DFDD"/>
    </w:rPr>
  </w:style>
  <w:style w:type="paragraph" w:customStyle="1" w:styleId="10">
    <w:name w:val="1"/>
    <w:basedOn w:val="a"/>
    <w:qFormat/>
    <w:rsid w:val="00DF59D3"/>
    <w:pPr>
      <w:spacing w:line="500" w:lineRule="exact"/>
      <w:ind w:leftChars="354" w:left="1133" w:hangingChars="101" w:hanging="283"/>
      <w:jc w:val="both"/>
    </w:pPr>
    <w:rPr>
      <w:rFonts w:ascii="標楷體" w:eastAsia="標楷體" w:hAnsi="標楷體"/>
      <w:sz w:val="28"/>
      <w:szCs w:val="28"/>
    </w:rPr>
  </w:style>
  <w:style w:type="paragraph" w:customStyle="1" w:styleId="U">
    <w:name w:val="U"/>
    <w:basedOn w:val="a"/>
    <w:qFormat/>
    <w:rsid w:val="00DF59D3"/>
    <w:pPr>
      <w:snapToGrid w:val="0"/>
      <w:spacing w:line="500" w:lineRule="exact"/>
      <w:ind w:leftChars="118" w:left="283"/>
      <w:jc w:val="both"/>
    </w:pPr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P5430UA</dc:creator>
  <cp:lastModifiedBy>湘羚 王</cp:lastModifiedBy>
  <cp:revision>2</cp:revision>
  <cp:lastPrinted>2025-04-21T11:45:00Z</cp:lastPrinted>
  <dcterms:created xsi:type="dcterms:W3CDTF">2025-04-30T02:47:00Z</dcterms:created>
  <dcterms:modified xsi:type="dcterms:W3CDTF">2025-04-30T02:47:00Z</dcterms:modified>
</cp:coreProperties>
</file>